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D20BC" w:rsidR="005E328E" w:rsidP="004E7C42" w:rsidRDefault="00C65CBA" w14:paraId="6E2D6281" w14:textId="1E08846C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Industrial Revolution</w:t>
      </w:r>
      <w:r w:rsidRPr="001D20BC" w:rsidR="004E7C42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="004E7C42" w:rsidP="781C4827" w:rsidRDefault="004E7C42" w14:paraId="5E28F0F0" w14:textId="77777777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781C4827" w:rsidP="781C4827" w:rsidRDefault="781C4827" w14:paraId="7190A606" w14:textId="2F06001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781C4827" w:rsidR="781C4827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781C4827" w:rsidP="781C4827" w:rsidRDefault="781C4827" w14:paraId="665F6F2C" w14:textId="37F6EC0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328a86f4d4704bbe">
        <w:r w:rsidRPr="781C4827" w:rsidR="781C482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The causes and consequences of the Industrial Revolution explained - History Skills</w:t>
        </w:r>
      </w:hyperlink>
    </w:p>
    <w:p w:rsidR="781C4827" w:rsidP="781C4827" w:rsidRDefault="781C4827" w14:paraId="75E257F5" w14:textId="3A38807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37FB50A" w14:textId="5C1051C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When did the Industrial Revolution begin and how long did it last?</w:t>
      </w:r>
    </w:p>
    <w:p w:rsidR="4AAA3F89" w:rsidP="4AAA3F89" w:rsidRDefault="4AAA3F89" w14:paraId="7282E770" w14:textId="1EB6276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281B89AC" w14:textId="75A0CBF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39EE15FF" w14:textId="29A4B25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country did the Industrial Revolution start in and why?</w:t>
      </w:r>
    </w:p>
    <w:p w:rsidR="4AAA3F89" w:rsidP="4AAA3F89" w:rsidRDefault="4AAA3F89" w14:paraId="5A1C6E18" w14:textId="5576D7E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60B3BEC3" w14:textId="0C0E43B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A88B75A" w14:textId="43EDEF4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Industrial Revolution impact transport, manufacturing, and power production?</w:t>
      </w:r>
    </w:p>
    <w:p w:rsidR="4AAA3F89" w:rsidP="4AAA3F89" w:rsidRDefault="4AAA3F89" w14:paraId="35558E8A" w14:textId="1617830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267820CC" w14:textId="591706B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0070BDA6" w14:textId="019C2B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primary mode of clothes production before the 18th century?</w:t>
      </w:r>
    </w:p>
    <w:p w:rsidR="4AAA3F89" w:rsidP="4AAA3F89" w:rsidRDefault="4AAA3F89" w14:paraId="5E0518F8" w14:textId="6AC6D097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1336DAF9" w14:textId="0CE5852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25DD00B9" w14:textId="771B69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typically made household items and clothes in British history?</w:t>
      </w:r>
    </w:p>
    <w:p w:rsidR="4AAA3F89" w:rsidP="4AAA3F89" w:rsidRDefault="4AAA3F89" w14:paraId="7BF7B818" w14:textId="45DABE98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399D9A03" w14:textId="654E582F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0960D53B" w14:textId="1F47C4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</w:t>
      </w: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significant change</w:t>
      </w: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occurred in Britain at the dawn of the 18th century?</w:t>
      </w:r>
    </w:p>
    <w:p w:rsidR="4AAA3F89" w:rsidP="4AAA3F89" w:rsidRDefault="4AAA3F89" w14:paraId="2C2E66EB" w14:textId="6D65D23A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466ABF7" w14:textId="245467A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768D52EA" w14:textId="65D8E2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did people begin moving from rural areas to large cities?</w:t>
      </w:r>
    </w:p>
    <w:p w:rsidR="4AAA3F89" w:rsidP="4AAA3F89" w:rsidRDefault="4AAA3F89" w14:paraId="4D8AAD73" w14:textId="6A7DD83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2A65EBD7" w14:textId="22A2753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0E9C9252" w14:textId="0A2E00D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primary sources of power during the Middle Ages?</w:t>
      </w:r>
    </w:p>
    <w:p w:rsidR="4AAA3F89" w:rsidP="4AAA3F89" w:rsidRDefault="4AAA3F89" w14:paraId="5C357597" w14:textId="74188B5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7F842A30" w14:textId="3397C54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7E5219AE" w14:textId="65FA1D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Who created the first steam-powered engine and what was its </w:t>
      </w: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initial</w:t>
      </w: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use?</w:t>
      </w:r>
    </w:p>
    <w:p w:rsidR="4AAA3F89" w:rsidP="4AAA3F89" w:rsidRDefault="4AAA3F89" w14:paraId="61565D60" w14:textId="500F21C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7E166A46" w14:textId="7B53905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294AE0C3" w14:textId="11A6D6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Which two individuals made significant improvements to the steam engine in the late 18th century?</w:t>
      </w:r>
    </w:p>
    <w:p w:rsidR="4AAA3F89" w:rsidP="4AAA3F89" w:rsidRDefault="4AAA3F89" w14:paraId="41BDACC6" w14:textId="17FBF12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9E487F1" w14:textId="0A18D413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6F657B11" w14:textId="687A5AE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impact of connecting steam engines to textile machines?</w:t>
      </w:r>
    </w:p>
    <w:p w:rsidR="4AAA3F89" w:rsidP="4AAA3F89" w:rsidRDefault="4AAA3F89" w14:paraId="4E03E7CC" w14:textId="6792313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58672EAE" w14:textId="4FA18CE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36E4D7D7" w14:textId="49E38E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Why were children commonly employed in factories?</w:t>
      </w:r>
    </w:p>
    <w:p w:rsidR="4AAA3F89" w:rsidP="4AAA3F89" w:rsidRDefault="4AAA3F89" w14:paraId="6479BF2B" w14:textId="0F10314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37C27688" w14:textId="348FE2F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3D7A7A5E" w14:textId="014285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primary reason for the development of new transportation methods during the Industrial Revolution?</w:t>
      </w:r>
    </w:p>
    <w:p w:rsidR="4AAA3F89" w:rsidP="4AAA3F89" w:rsidRDefault="4AAA3F89" w14:paraId="679DB1FE" w14:textId="2B5B840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59FC61C" w14:textId="5BE9106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8DB9314" w14:textId="547B8E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engineers solve the problem of rivers not connecting to each other?</w:t>
      </w:r>
    </w:p>
    <w:p w:rsidR="4AAA3F89" w:rsidP="4AAA3F89" w:rsidRDefault="4AAA3F89" w14:paraId="4F68F468" w14:textId="473E5EF1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24839E11" w14:textId="3EAEC24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464C029C" w14:textId="2D13A95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was the significance of the Duke of Bridgewater's canal in 1761?</w:t>
      </w:r>
    </w:p>
    <w:p w:rsidR="4AAA3F89" w:rsidP="4AAA3F89" w:rsidRDefault="4AAA3F89" w14:paraId="5CF3439A" w14:textId="169635C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08D144B8" w14:textId="3847B3BC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3E4F19DA" w14:textId="5C6ECD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By 1815, approximately how many miles of canals were created throughout Britain?</w:t>
      </w:r>
    </w:p>
    <w:p w:rsidR="4AAA3F89" w:rsidP="4AAA3F89" w:rsidRDefault="4AAA3F89" w14:paraId="43A7D002" w14:textId="5E61AED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7C187E92" w14:textId="095C4FC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52A4A460" w14:textId="6971E25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‘Turnpike Acts’?</w:t>
      </w:r>
    </w:p>
    <w:p w:rsidR="4AAA3F89" w:rsidP="4AAA3F89" w:rsidRDefault="4AAA3F89" w14:paraId="6C836D27" w14:textId="797AAD8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0BAD9F5B" w14:textId="2A543F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7592A1FC" w14:textId="15153F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4AAA3F89" w:rsidR="4AAA3F89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How did the Industrial Revolution affect Britain's global position in the 19th century?</w:t>
      </w:r>
    </w:p>
    <w:p w:rsidR="4AAA3F89" w:rsidP="4AAA3F89" w:rsidRDefault="4AAA3F89" w14:paraId="6964D50B" w14:textId="29588B69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AAA3F89" w:rsidP="4AAA3F89" w:rsidRDefault="4AAA3F89" w14:paraId="6DE5B440" w14:textId="752CC2A4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150D80" w:rsidR="00150D80" w:rsidP="4AAA3F89" w:rsidRDefault="00150D80" w14:paraId="2D2AE9A9" w14:textId="5E108B1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D95F21" w:rsidR="00D95F21" w:rsidP="00D95F21" w:rsidRDefault="00D95F21" w14:paraId="1D53A75B" w14:textId="16B9C4F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D20B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="00D95F21" w:rsidP="00D95F21" w:rsidRDefault="00D95F21" w14:paraId="6FC58F91" w14:textId="5A49EAE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60C4F9B4" w14:textId="7F5E847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in your readings, answer the question below in paragraph format (Topic Sentence, Explanation, Evidence, Concluding Sentence):</w:t>
      </w:r>
    </w:p>
    <w:p w:rsidR="00D95F21" w:rsidP="00D95F21" w:rsidRDefault="00D95F21" w14:paraId="680C882C" w14:textId="2AD69CD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D95F21" w:rsidR="00D95F21" w:rsidP="00D95F21" w:rsidRDefault="00B513EB" w14:paraId="064AABF0" w14:textId="1D26D89A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What changed as a result of the Industrial Revolution</w:t>
      </w:r>
      <w:r w:rsidRPr="00D95F21" w:rsidR="00D95F21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D95F21" w:rsidP="00D95F21" w:rsidRDefault="00D95F21" w14:paraId="184C28FE" w14:textId="38CCBBD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95F21" w:rsidP="00D95F21" w:rsidRDefault="00D95F21" w14:paraId="214E9F04" w14:textId="4099EBF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AD2BE7" w:rsidP="00D95F21" w:rsidRDefault="00AD2BE7" w14:paraId="6BFD3319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AD2BE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4F0A" w:rsidP="004E7C42" w:rsidRDefault="00074F0A" w14:paraId="0E4B9B39" w14:textId="77777777">
      <w:pPr>
        <w:spacing w:after="0" w:line="240" w:lineRule="auto"/>
      </w:pPr>
      <w:r>
        <w:separator/>
      </w:r>
    </w:p>
  </w:endnote>
  <w:endnote w:type="continuationSeparator" w:id="0">
    <w:p w:rsidR="00074F0A" w:rsidP="004E7C42" w:rsidRDefault="00074F0A" w14:paraId="4747073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D20BC" w:rsidR="004E7C42" w:rsidP="001D20BC" w:rsidRDefault="001D20BC" w14:paraId="7B02548E" w14:textId="396CB236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074F0A">
      <w:rPr>
        <w:noProof/>
      </w:rPr>
      <w:pict w14:anchorId="17B1388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4F0A" w:rsidP="004E7C42" w:rsidRDefault="00074F0A" w14:paraId="67340D62" w14:textId="77777777">
      <w:pPr>
        <w:spacing w:after="0" w:line="240" w:lineRule="auto"/>
      </w:pPr>
      <w:r>
        <w:separator/>
      </w:r>
    </w:p>
  </w:footnote>
  <w:footnote w:type="continuationSeparator" w:id="0">
    <w:p w:rsidR="00074F0A" w:rsidP="004E7C42" w:rsidRDefault="00074F0A" w14:paraId="3635F4D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62980b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749E17CD"/>
    <w:multiLevelType w:val="hybridMultilevel"/>
    <w:tmpl w:val="9A9C02B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42"/>
    <w:rsid w:val="00053BF1"/>
    <w:rsid w:val="00074F0A"/>
    <w:rsid w:val="000D5AE9"/>
    <w:rsid w:val="00133493"/>
    <w:rsid w:val="00150D80"/>
    <w:rsid w:val="00185FB7"/>
    <w:rsid w:val="001D20BC"/>
    <w:rsid w:val="002822A7"/>
    <w:rsid w:val="00312093"/>
    <w:rsid w:val="00312119"/>
    <w:rsid w:val="0047608B"/>
    <w:rsid w:val="004E7C42"/>
    <w:rsid w:val="0052422E"/>
    <w:rsid w:val="00572342"/>
    <w:rsid w:val="005A7A78"/>
    <w:rsid w:val="005D57A9"/>
    <w:rsid w:val="005E328E"/>
    <w:rsid w:val="006F0300"/>
    <w:rsid w:val="007D1E0C"/>
    <w:rsid w:val="008657B6"/>
    <w:rsid w:val="009C1F80"/>
    <w:rsid w:val="00A27458"/>
    <w:rsid w:val="00AD2BE7"/>
    <w:rsid w:val="00B513EB"/>
    <w:rsid w:val="00C01A2E"/>
    <w:rsid w:val="00C20F7C"/>
    <w:rsid w:val="00C65CBA"/>
    <w:rsid w:val="00CE455D"/>
    <w:rsid w:val="00D82D74"/>
    <w:rsid w:val="00D95F21"/>
    <w:rsid w:val="00DA3DB1"/>
    <w:rsid w:val="00E96B5D"/>
    <w:rsid w:val="00F43E50"/>
    <w:rsid w:val="00FA20C5"/>
    <w:rsid w:val="011DC4F9"/>
    <w:rsid w:val="4AAA3F89"/>
    <w:rsid w:val="593C2F53"/>
    <w:rsid w:val="781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87F57F"/>
  <w15:chartTrackingRefBased/>
  <w15:docId w15:val="{06812563-C982-4387-9E22-4908496B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E7C42"/>
  </w:style>
  <w:style w:type="paragraph" w:styleId="Footer">
    <w:name w:val="footer"/>
    <w:basedOn w:val="Normal"/>
    <w:link w:val="FooterChar"/>
    <w:uiPriority w:val="99"/>
    <w:unhideWhenUsed/>
    <w:rsid w:val="004E7C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E7C42"/>
  </w:style>
  <w:style w:type="paragraph" w:styleId="HistorySkillsSub-Heading" w:customStyle="1">
    <w:name w:val="History Skills Sub-Heading"/>
    <w:basedOn w:val="Normal"/>
    <w:link w:val="HistorySkillsSub-HeadingChar"/>
    <w:qFormat/>
    <w:rsid w:val="001D20B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D20B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industrial-revolution-reading/" TargetMode="External" Id="R328a86f4d4704b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33</revision>
  <dcterms:created xsi:type="dcterms:W3CDTF">2016-09-04T04:31:00.0000000Z</dcterms:created>
  <dcterms:modified xsi:type="dcterms:W3CDTF">2023-08-19T21:47:31.9468499Z</dcterms:modified>
</coreProperties>
</file>